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6"/>
          <w:szCs w:val="36"/>
          <w:rtl w:val="0"/>
        </w:rPr>
        <w:t xml:space="preserve">인천녹색연합 임원 후보 추천서</w:t>
      </w: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0"/>
        <w:gridCol w:w="2910"/>
        <w:gridCol w:w="2910"/>
        <w:tblGridChange w:id="0">
          <w:tblGrid>
            <w:gridCol w:w="3000"/>
            <w:gridCol w:w="2910"/>
            <w:gridCol w:w="291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000000" w:space="0" w:sz="10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구 분</w:t>
            </w:r>
          </w:p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(해당부분에 V 표)</w:t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공동대표 (    )</w:t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사무처장 (  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10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이 사 (   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감 사 (    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추천 후보 이름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260" w:before="26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120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추천 사유</w:t>
            </w:r>
          </w:p>
        </w:tc>
        <w:tc>
          <w:tcPr>
            <w:gridSpan w:val="2"/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260" w:before="26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260" w:before="26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260" w:before="26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285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3.8208007812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10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20" w:before="22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6"/>
          <w:szCs w:val="26"/>
          <w:rtl w:val="0"/>
        </w:rPr>
        <w:t xml:space="preserve">위 사람을 인천녹색연합 임원 후보로 추천합니다.</w:t>
      </w:r>
    </w:p>
    <w:p w:rsidR="00000000" w:rsidDel="00000000" w:rsidP="00000000" w:rsidRDefault="00000000" w:rsidRPr="00000000" w14:paraId="00000019">
      <w:pPr>
        <w:spacing w:after="220" w:before="22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추천인                      (서명)</w:t>
      </w:r>
    </w:p>
    <w:p w:rsidR="00000000" w:rsidDel="00000000" w:rsidP="00000000" w:rsidRDefault="00000000" w:rsidRPr="00000000" w14:paraId="0000001A">
      <w:pPr>
        <w:spacing w:after="220" w:before="22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480" w:lineRule="auto"/>
        <w:ind w:left="100" w:firstLine="0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※ 추천인 연락처 : </w:t>
      </w:r>
    </w:p>
    <w:p w:rsidR="00000000" w:rsidDel="00000000" w:rsidP="00000000" w:rsidRDefault="00000000" w:rsidRPr="00000000" w14:paraId="0000001C">
      <w:pPr>
        <w:spacing w:after="240" w:before="240" w:line="480" w:lineRule="auto"/>
        <w:ind w:left="100" w:firstLine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6"/>
          <w:szCs w:val="36"/>
          <w:rtl w:val="0"/>
        </w:rPr>
        <w:t xml:space="preserve">인천녹색연합 추천후보 자기소개서</w:t>
      </w:r>
    </w:p>
    <w:tbl>
      <w:tblPr>
        <w:tblStyle w:val="Table2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0"/>
        <w:gridCol w:w="2910"/>
        <w:gridCol w:w="2910"/>
        <w:tblGridChange w:id="0">
          <w:tblGrid>
            <w:gridCol w:w="3000"/>
            <w:gridCol w:w="2910"/>
            <w:gridCol w:w="291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000000" w:space="0" w:sz="10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구 분</w:t>
            </w:r>
          </w:p>
          <w:p w:rsidR="00000000" w:rsidDel="00000000" w:rsidP="00000000" w:rsidRDefault="00000000" w:rsidRPr="00000000" w14:paraId="0000001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(해당부분에 V 표)</w:t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공동대표 (    )</w:t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사무처장 (  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10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이 사 (   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감 사 (    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이 름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260" w:before="26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2700" w:hRule="atLeast"/>
          <w:tblHeader w:val="0"/>
        </w:trPr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후보 주요 경력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260" w:before="26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2640" w:hRule="atLeast"/>
          <w:tblHeader w:val="0"/>
        </w:trPr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후보자가 생각하는 </w:t>
              <w:br w:type="textWrapping"/>
              <w:t xml:space="preserve">환경 혹은 녹색 철학을 말씀해주세요.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260" w:before="26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000000" w:space="0" w:sz="5" w:val="single"/>
              <w:left w:color="000000" w:space="0" w:sz="10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240" w:befor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6"/>
                <w:szCs w:val="26"/>
                <w:rtl w:val="0"/>
              </w:rPr>
              <w:t xml:space="preserve">임원으로 단체에서 활동하고자 하는 계획이 있다면 말씀해주세요.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10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260" w:before="26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0">
      <w:pPr>
        <w:spacing w:after="220" w:before="22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20" w:before="22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후보자                        (서명)</w:t>
      </w:r>
    </w:p>
    <w:p w:rsidR="00000000" w:rsidDel="00000000" w:rsidP="00000000" w:rsidRDefault="00000000" w:rsidRPr="00000000" w14:paraId="00000032">
      <w:pPr>
        <w:spacing w:after="220" w:before="22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="480" w:lineRule="auto"/>
        <w:ind w:left="100" w:firstLine="0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※ 후보자 연락처 : 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140387" cy="4535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9846" l="0" r="0" t="31377"/>
                  <a:stretch>
                    <a:fillRect/>
                  </a:stretch>
                </pic:blipFill>
                <pic:spPr>
                  <a:xfrm>
                    <a:off x="0" y="0"/>
                    <a:ext cx="1140387" cy="4535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